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05" w:rsidRPr="00851B05" w:rsidRDefault="00851B05" w:rsidP="00851B05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>Морфологічні засоби стилістики</w:t>
      </w:r>
      <w:r w:rsidR="008958EE">
        <w:rPr>
          <w:b/>
          <w:sz w:val="36"/>
          <w:szCs w:val="36"/>
          <w:lang w:val="uk-UA"/>
        </w:rPr>
        <w:t xml:space="preserve"> (11клас)</w:t>
      </w:r>
    </w:p>
    <w:p w:rsidR="000E43FF" w:rsidRPr="00851B05" w:rsidRDefault="000E43FF" w:rsidP="000E43FF">
      <w:pPr>
        <w:rPr>
          <w:b/>
        </w:rPr>
      </w:pPr>
      <w:r w:rsidRPr="00851B05">
        <w:rPr>
          <w:b/>
        </w:rPr>
        <w:t>У завданнях 1-16 потрібно вибрати ОДНУ найбільш правильну відповідь.</w:t>
      </w:r>
    </w:p>
    <w:p w:rsidR="000E43FF" w:rsidRPr="00851B05" w:rsidRDefault="00851B05" w:rsidP="000E43FF">
      <w:pPr>
        <w:rPr>
          <w:i/>
        </w:rPr>
      </w:pPr>
      <w:r>
        <w:rPr>
          <w:lang w:val="uk-UA"/>
        </w:rPr>
        <w:t>1</w:t>
      </w:r>
      <w:r w:rsidRPr="00851B05">
        <w:rPr>
          <w:i/>
          <w:lang w:val="uk-UA"/>
        </w:rPr>
        <w:t xml:space="preserve">. </w:t>
      </w:r>
      <w:r w:rsidR="000E43FF" w:rsidRPr="00851B05">
        <w:rPr>
          <w:i/>
        </w:rPr>
        <w:t>Укажіть речення, у якому дієприкметниковий зворот НЕ можна замінити підрядним, означальним реченням.</w:t>
      </w:r>
    </w:p>
    <w:p w:rsidR="000E43FF" w:rsidRDefault="000E43FF" w:rsidP="000E43FF">
      <w:r>
        <w:t>А. М'ясні паштети та пироги стояли на столі, нарізані й оздоблені.</w:t>
      </w:r>
    </w:p>
    <w:p w:rsidR="000E43FF" w:rsidRDefault="000E43FF" w:rsidP="000E43FF">
      <w:r>
        <w:t>Б. Ріка, оточена скелями, була схожа на велике блискуче дзеркало.</w:t>
      </w:r>
    </w:p>
    <w:p w:rsidR="000E43FF" w:rsidRDefault="000E43FF" w:rsidP="000E43FF">
      <w:r>
        <w:t>В. Швидким рухом він скинув стару свитину, накинуту на голе тіло.</w:t>
      </w:r>
    </w:p>
    <w:p w:rsidR="000E43FF" w:rsidRDefault="000E43FF" w:rsidP="000E43FF">
      <w:r>
        <w:t>Г. Але принадніше над усе галявини, порослі соковитою травицею.</w:t>
      </w:r>
    </w:p>
    <w:p w:rsidR="000E43FF" w:rsidRDefault="000E43FF" w:rsidP="000E43FF">
      <w:r>
        <w:t>Д. Довбишева хата була нова, добре збудована, з чималими вікнами.</w:t>
      </w:r>
    </w:p>
    <w:p w:rsidR="000E43FF" w:rsidRPr="00851B05" w:rsidRDefault="00851B05" w:rsidP="000E43FF">
      <w:pPr>
        <w:rPr>
          <w:b/>
        </w:rPr>
      </w:pPr>
      <w:r>
        <w:rPr>
          <w:lang w:val="uk-UA"/>
        </w:rPr>
        <w:t xml:space="preserve">2. </w:t>
      </w:r>
      <w:r w:rsidR="000E43FF" w:rsidRPr="00851B05">
        <w:rPr>
          <w:i/>
        </w:rPr>
        <w:t xml:space="preserve">Виберіть рядок, у якому правильно вжито </w:t>
      </w:r>
      <w:r w:rsidR="000E43FF" w:rsidRPr="00851B05">
        <w:rPr>
          <w:b/>
          <w:i/>
        </w:rPr>
        <w:t>дієприслівниковий зворот.</w:t>
      </w:r>
    </w:p>
    <w:p w:rsidR="000E43FF" w:rsidRDefault="000E43FF" w:rsidP="000E43FF">
      <w:r>
        <w:t>А. Лише зробивши всі домашні завдання, ти можеш відпочити.</w:t>
      </w:r>
    </w:p>
    <w:p w:rsidR="000E43FF" w:rsidRDefault="000E43FF" w:rsidP="000E43FF">
      <w:r>
        <w:t>Б. Перечитуючи твої листи, мені ставало спокійнііле на серці.</w:t>
      </w:r>
    </w:p>
    <w:p w:rsidR="000E43FF" w:rsidRDefault="000E43FF" w:rsidP="000E43FF">
      <w:r>
        <w:t>В. Прикрашаючи ялинку, у моїх друзів був святковий настрій.</w:t>
      </w:r>
    </w:p>
    <w:p w:rsidR="000E43FF" w:rsidRDefault="000E43FF" w:rsidP="000E43FF">
      <w:r>
        <w:t>Г. Вивчаючи ці зразки, експертами були визначені їхні переваги.</w:t>
      </w:r>
    </w:p>
    <w:p w:rsidR="000E43FF" w:rsidRDefault="000E43FF" w:rsidP="000E43FF">
      <w:r>
        <w:t>Д. Залишаючи приміщення, світло обов'язково має вимикатись.</w:t>
      </w:r>
    </w:p>
    <w:p w:rsidR="000E43FF" w:rsidRDefault="00851B05" w:rsidP="000E43FF">
      <w:r>
        <w:rPr>
          <w:lang w:val="uk-UA"/>
        </w:rPr>
        <w:t xml:space="preserve">3. </w:t>
      </w:r>
      <w:r w:rsidR="000E43FF" w:rsidRPr="00851B05">
        <w:rPr>
          <w:i/>
        </w:rPr>
        <w:t>Виберіть рядок, у якому всі іменники одного роду.</w:t>
      </w:r>
    </w:p>
    <w:p w:rsidR="000E43FF" w:rsidRDefault="000E43FF" w:rsidP="000E43FF">
      <w:r>
        <w:t>А. Опис, каніфоль, степінь, біль.</w:t>
      </w:r>
    </w:p>
    <w:p w:rsidR="000E43FF" w:rsidRDefault="000E43FF" w:rsidP="000E43FF">
      <w:r>
        <w:t>Б. Сибір, дріб, розпис, бандероль.</w:t>
      </w:r>
    </w:p>
    <w:p w:rsidR="000E43FF" w:rsidRDefault="000E43FF" w:rsidP="000E43FF">
      <w:r>
        <w:t>В. Фланель, барель, вуаль, емаль.</w:t>
      </w:r>
    </w:p>
    <w:p w:rsidR="000E43FF" w:rsidRDefault="000E43FF" w:rsidP="000E43FF">
      <w:r>
        <w:t>Г. Запис, ступінь, собака, ретуш.</w:t>
      </w:r>
    </w:p>
    <w:p w:rsidR="000E43FF" w:rsidRDefault="000E43FF" w:rsidP="000E43FF">
      <w:r>
        <w:t>Д. Кір, перекис, мігрень, продаж.</w:t>
      </w:r>
    </w:p>
    <w:p w:rsidR="009B4162" w:rsidRDefault="00851B05" w:rsidP="009B4162">
      <w:r>
        <w:rPr>
          <w:lang w:val="uk-UA"/>
        </w:rPr>
        <w:t xml:space="preserve">4. </w:t>
      </w:r>
      <w:r w:rsidR="009B4162" w:rsidRPr="00851B05">
        <w:rPr>
          <w:i/>
        </w:rPr>
        <w:t xml:space="preserve">Укажіть речення, у якому є </w:t>
      </w:r>
      <w:r w:rsidR="009B4162" w:rsidRPr="00851B05">
        <w:rPr>
          <w:b/>
          <w:i/>
        </w:rPr>
        <w:t>відокремлене означення</w:t>
      </w:r>
      <w:r w:rsidR="009B4162" w:rsidRPr="00851B05">
        <w:rPr>
          <w:b/>
        </w:rPr>
        <w:t>.</w:t>
      </w:r>
    </w:p>
    <w:p w:rsidR="009B4162" w:rsidRDefault="00851B05" w:rsidP="009B4162">
      <w:r>
        <w:t>А</w:t>
      </w:r>
      <w:r w:rsidR="009B4162">
        <w:t>. Ось заскрмпіли поточені шашелями  двері.</w:t>
      </w:r>
    </w:p>
    <w:p w:rsidR="009B4162" w:rsidRDefault="009B4162" w:rsidP="009B4162">
      <w:r>
        <w:t>Б. Улас сів на поставленій під стіною стілець.</w:t>
      </w:r>
    </w:p>
    <w:p w:rsidR="009B4162" w:rsidRDefault="00851B05" w:rsidP="009B4162">
      <w:r>
        <w:rPr>
          <w:lang w:val="uk-UA"/>
        </w:rPr>
        <w:t xml:space="preserve">В. </w:t>
      </w:r>
      <w:r w:rsidR="009B4162">
        <w:t>Човен посмоктаний мулом лежав на березі.</w:t>
      </w:r>
    </w:p>
    <w:p w:rsidR="009B4162" w:rsidRDefault="00851B05" w:rsidP="009B4162">
      <w:r>
        <w:rPr>
          <w:lang w:val="uk-UA"/>
        </w:rPr>
        <w:t xml:space="preserve">Г. </w:t>
      </w:r>
      <w:r w:rsidR="009B4162">
        <w:t>Відпочиває, залите місячним сяйвом місто.</w:t>
      </w:r>
    </w:p>
    <w:p w:rsidR="009B4162" w:rsidRDefault="009B4162" w:rsidP="009B4162">
      <w:r>
        <w:t>Д. Коло ставочка обсаджена вербами гребля.</w:t>
      </w:r>
    </w:p>
    <w:p w:rsidR="009B4162" w:rsidRPr="00851B05" w:rsidRDefault="009B4162" w:rsidP="009B4162">
      <w:pPr>
        <w:rPr>
          <w:i/>
        </w:rPr>
      </w:pPr>
      <w:r>
        <w:t xml:space="preserve"> </w:t>
      </w:r>
      <w:r w:rsidR="00851B05">
        <w:rPr>
          <w:lang w:val="uk-UA"/>
        </w:rPr>
        <w:t xml:space="preserve">5. </w:t>
      </w:r>
      <w:r w:rsidRPr="00851B05">
        <w:rPr>
          <w:i/>
        </w:rPr>
        <w:t>Виберіть рядок, у якому всі слова об'єднані спільним граматичним значенням.</w:t>
      </w:r>
    </w:p>
    <w:p w:rsidR="009B4162" w:rsidRDefault="009B4162" w:rsidP="009B4162">
      <w:r>
        <w:t>А. Поля, стеля, краля, тополя.</w:t>
      </w:r>
    </w:p>
    <w:p w:rsidR="009B4162" w:rsidRDefault="009B4162" w:rsidP="009B4162">
      <w:r>
        <w:t>Б. Ходили, шили, рили, пили.</w:t>
      </w:r>
    </w:p>
    <w:p w:rsidR="009B4162" w:rsidRDefault="009B4162" w:rsidP="009B4162">
      <w:r>
        <w:t>В. Рогач, слухач, переріж, ніж.</w:t>
      </w:r>
    </w:p>
    <w:p w:rsidR="009B4162" w:rsidRDefault="009B4162" w:rsidP="009B4162">
      <w:r>
        <w:t>Г. Брата, онука, батька, квітка.</w:t>
      </w:r>
    </w:p>
    <w:p w:rsidR="009B4162" w:rsidRDefault="009B4162" w:rsidP="009B4162">
      <w:r>
        <w:lastRenderedPageBreak/>
        <w:t>Д. Піші, каші, погожі, цілющі.</w:t>
      </w:r>
    </w:p>
    <w:p w:rsidR="009B4162" w:rsidRDefault="00851B05" w:rsidP="009B4162">
      <w:r>
        <w:rPr>
          <w:lang w:val="uk-UA"/>
        </w:rPr>
        <w:t xml:space="preserve">6. </w:t>
      </w:r>
      <w:r w:rsidR="009B4162" w:rsidRPr="00851B05">
        <w:rPr>
          <w:i/>
        </w:rPr>
        <w:t>У кажіть рядок, у якому допущено помилку в написанні виділених слів.</w:t>
      </w:r>
    </w:p>
    <w:p w:rsidR="009B4162" w:rsidRDefault="009B4162" w:rsidP="009B4162">
      <w:r>
        <w:t xml:space="preserve">А. </w:t>
      </w:r>
      <w:r w:rsidRPr="00851B05">
        <w:rPr>
          <w:b/>
        </w:rPr>
        <w:t>Коледж</w:t>
      </w:r>
      <w:r>
        <w:t xml:space="preserve"> Української академії зовнішньої торгівлі, </w:t>
      </w:r>
      <w:r w:rsidRPr="00851B05">
        <w:rPr>
          <w:b/>
        </w:rPr>
        <w:t>заява</w:t>
      </w:r>
      <w:r>
        <w:t xml:space="preserve"> про відпустку.</w:t>
      </w:r>
    </w:p>
    <w:p w:rsidR="009B4162" w:rsidRDefault="009B4162" w:rsidP="009B4162">
      <w:r>
        <w:t xml:space="preserve">Б. Міжнародний </w:t>
      </w:r>
      <w:r w:rsidRPr="00851B05">
        <w:rPr>
          <w:b/>
        </w:rPr>
        <w:t>клуб</w:t>
      </w:r>
      <w:r>
        <w:t xml:space="preserve"> журналістів-лижників. </w:t>
      </w:r>
      <w:r w:rsidRPr="00851B05">
        <w:rPr>
          <w:b/>
        </w:rPr>
        <w:t>Клуб</w:t>
      </w:r>
      <w:r>
        <w:t xml:space="preserve"> веселих і кмітливих.</w:t>
      </w:r>
    </w:p>
    <w:p w:rsidR="009B4162" w:rsidRDefault="009B4162" w:rsidP="009B4162">
      <w:r>
        <w:t xml:space="preserve">В. Донецький технічний </w:t>
      </w:r>
      <w:r w:rsidRPr="00851B05">
        <w:rPr>
          <w:b/>
        </w:rPr>
        <w:t>коледж</w:t>
      </w:r>
      <w:r>
        <w:t xml:space="preserve">, </w:t>
      </w:r>
      <w:r w:rsidRPr="00851B05">
        <w:rPr>
          <w:b/>
        </w:rPr>
        <w:t>Заява</w:t>
      </w:r>
      <w:r>
        <w:t xml:space="preserve"> Генеральної Асамблеї ООН.</w:t>
      </w:r>
    </w:p>
    <w:p w:rsidR="009B4162" w:rsidRDefault="009B4162" w:rsidP="009B4162">
      <w:r>
        <w:t xml:space="preserve">Г. Українська мала </w:t>
      </w:r>
      <w:r w:rsidRPr="00851B05">
        <w:rPr>
          <w:b/>
        </w:rPr>
        <w:t>енциклопедія, енциклопедія</w:t>
      </w:r>
      <w:r>
        <w:t xml:space="preserve"> Юного астролога.</w:t>
      </w:r>
    </w:p>
    <w:p w:rsidR="009B4162" w:rsidRDefault="009B4162" w:rsidP="009B4162">
      <w:r>
        <w:t xml:space="preserve">Д. Ірландський </w:t>
      </w:r>
      <w:r w:rsidRPr="00851B05">
        <w:rPr>
          <w:b/>
        </w:rPr>
        <w:t>конгрес</w:t>
      </w:r>
      <w:r>
        <w:t xml:space="preserve"> тред-юніонів, </w:t>
      </w:r>
      <w:r w:rsidRPr="00851B05">
        <w:rPr>
          <w:b/>
        </w:rPr>
        <w:t>Конгрес</w:t>
      </w:r>
      <w:r>
        <w:t xml:space="preserve"> Всесвітньоїради Миру.</w:t>
      </w:r>
    </w:p>
    <w:p w:rsidR="00C450B2" w:rsidRPr="00851B05" w:rsidRDefault="00851B05" w:rsidP="00C450B2">
      <w:pPr>
        <w:rPr>
          <w:i/>
        </w:rPr>
      </w:pPr>
      <w:r>
        <w:rPr>
          <w:lang w:val="uk-UA"/>
        </w:rPr>
        <w:t xml:space="preserve">7. </w:t>
      </w:r>
      <w:r w:rsidR="00C450B2" w:rsidRPr="00851B05">
        <w:rPr>
          <w:i/>
        </w:rPr>
        <w:t>Укажіть речення, у якому НЕправильно визначено рід виділеного іменника.</w:t>
      </w:r>
    </w:p>
    <w:p w:rsidR="00C450B2" w:rsidRDefault="00C450B2" w:rsidP="00C450B2">
      <w:r>
        <w:t xml:space="preserve">А. Письменник зробив дарчий </w:t>
      </w:r>
      <w:r w:rsidRPr="00851B05">
        <w:rPr>
          <w:b/>
        </w:rPr>
        <w:t>напис</w:t>
      </w:r>
      <w:r>
        <w:t xml:space="preserve"> на кнмжіи мосі падружки.</w:t>
      </w:r>
    </w:p>
    <w:p w:rsidR="00C450B2" w:rsidRDefault="00C450B2" w:rsidP="00C450B2">
      <w:r>
        <w:t xml:space="preserve">Б. Препарат «назол» виявився ефективним засобом проти </w:t>
      </w:r>
      <w:r w:rsidRPr="00851B05">
        <w:rPr>
          <w:b/>
        </w:rPr>
        <w:t>нежиті</w:t>
      </w:r>
      <w:r>
        <w:t>.</w:t>
      </w:r>
    </w:p>
    <w:p w:rsidR="00C450B2" w:rsidRDefault="00C450B2" w:rsidP="00C450B2">
      <w:r>
        <w:t xml:space="preserve">В. Цей мийний засіб безумовно усуває будь-якии </w:t>
      </w:r>
      <w:r w:rsidRPr="00851B05">
        <w:rPr>
          <w:b/>
        </w:rPr>
        <w:t>накип</w:t>
      </w:r>
      <w:r>
        <w:t xml:space="preserve"> та іржу.</w:t>
      </w:r>
    </w:p>
    <w:p w:rsidR="00C450B2" w:rsidRDefault="00C450B2" w:rsidP="00C450B2">
      <w:r>
        <w:t xml:space="preserve">Г. Дитячий </w:t>
      </w:r>
      <w:r w:rsidRPr="00851B05">
        <w:rPr>
          <w:b/>
        </w:rPr>
        <w:t>шампунь</w:t>
      </w:r>
      <w:r>
        <w:t xml:space="preserve"> надійшов у продаж учора після десятої.</w:t>
      </w:r>
    </w:p>
    <w:p w:rsidR="00C450B2" w:rsidRDefault="00C450B2" w:rsidP="00C450B2">
      <w:r>
        <w:t xml:space="preserve">Д. Збудник </w:t>
      </w:r>
      <w:r w:rsidRPr="00851B05">
        <w:rPr>
          <w:b/>
        </w:rPr>
        <w:t>кору</w:t>
      </w:r>
      <w:r>
        <w:t xml:space="preserve"> передається повітряно-крапельним шляхом.</w:t>
      </w:r>
    </w:p>
    <w:p w:rsidR="00C450B2" w:rsidRDefault="00851B05" w:rsidP="00C450B2">
      <w:r>
        <w:rPr>
          <w:lang w:val="uk-UA"/>
        </w:rPr>
        <w:t xml:space="preserve">8. </w:t>
      </w:r>
      <w:r w:rsidR="00C450B2" w:rsidRPr="00851B05">
        <w:rPr>
          <w:i/>
        </w:rPr>
        <w:t>Виберіть рядок, у якому всі складені прикметники писатимуться однаково.</w:t>
      </w:r>
    </w:p>
    <w:p w:rsidR="00C450B2" w:rsidRDefault="00C450B2" w:rsidP="00C450B2">
      <w:r>
        <w:t>А. Ново/грецький, молочно/кислнй, військово/зобов'язаний.</w:t>
      </w:r>
    </w:p>
    <w:p w:rsidR="00C450B2" w:rsidRDefault="00C450B2" w:rsidP="00C450B2">
      <w:r>
        <w:t>Б. Світло/бузковий, мовно/стильовий, навчально/виховний.</w:t>
      </w:r>
    </w:p>
    <w:p w:rsidR="00C450B2" w:rsidRDefault="00C450B2" w:rsidP="00C450B2">
      <w:r>
        <w:t>В. Східно/слов'янський, молочно/білий, всесвітньо/відомий.</w:t>
      </w:r>
    </w:p>
    <w:p w:rsidR="00C450B2" w:rsidRDefault="00C450B2" w:rsidP="00C450B2">
      <w:r>
        <w:t>Г. Глухо/німий, кисло/молочний, діаметрально/протилежний.</w:t>
      </w:r>
    </w:p>
    <w:p w:rsidR="00C450B2" w:rsidRDefault="00C450B2" w:rsidP="00C450B2">
      <w:r>
        <w:t>Д. Народно/поетичний, літературно/художній, лісо/степовий.</w:t>
      </w:r>
    </w:p>
    <w:p w:rsidR="00C450B2" w:rsidRPr="00851B05" w:rsidRDefault="00851B05" w:rsidP="00C450B2">
      <w:pPr>
        <w:rPr>
          <w:i/>
        </w:rPr>
      </w:pPr>
      <w:r>
        <w:rPr>
          <w:lang w:val="uk-UA"/>
        </w:rPr>
        <w:t xml:space="preserve">9. </w:t>
      </w:r>
      <w:r w:rsidR="00C450B2" w:rsidRPr="00851B05">
        <w:rPr>
          <w:i/>
        </w:rPr>
        <w:t xml:space="preserve">Виберіть рядок, у якому всі слова з </w:t>
      </w:r>
      <w:r w:rsidR="00C450B2" w:rsidRPr="00851B05">
        <w:rPr>
          <w:b/>
          <w:i/>
        </w:rPr>
        <w:t>не</w:t>
      </w:r>
      <w:r w:rsidR="00C450B2" w:rsidRPr="00851B05">
        <w:rPr>
          <w:i/>
        </w:rPr>
        <w:t xml:space="preserve"> писатимутьс разом.</w:t>
      </w:r>
    </w:p>
    <w:p w:rsidR="00C450B2" w:rsidRDefault="00C450B2" w:rsidP="00C450B2">
      <w:r>
        <w:t>А. Не/боязкий, не/мовби, не/з'ясовані досі питання, не/любов.</w:t>
      </w:r>
    </w:p>
    <w:p w:rsidR="00C450B2" w:rsidRDefault="00C450B2" w:rsidP="00C450B2">
      <w:r>
        <w:t>Б. Не/зчутися, не/можливо, не/врожай, не/зважаючи на те що.</w:t>
      </w:r>
    </w:p>
    <w:p w:rsidR="00C450B2" w:rsidRDefault="00C450B2" w:rsidP="00C450B2">
      <w:r>
        <w:t>В. Не/неначебто, не/досягати, не/доробляти, не/впорядкований.</w:t>
      </w:r>
    </w:p>
    <w:p w:rsidR="00C450B2" w:rsidRDefault="00C450B2" w:rsidP="00C450B2">
      <w:r>
        <w:t>Г. Не/раз, не/впізнаний, не/добрати; не/боязкий, а хоробрий.</w:t>
      </w:r>
    </w:p>
    <w:p w:rsidR="00C450B2" w:rsidRDefault="00C450B2" w:rsidP="00C450B2">
      <w:r>
        <w:t>Д. Не/дозрілий, не/треба, не/захищений від вітру, не/увечері.</w:t>
      </w:r>
    </w:p>
    <w:p w:rsidR="00C450B2" w:rsidRPr="00851B05" w:rsidRDefault="00851B05" w:rsidP="00C450B2">
      <w:pPr>
        <w:rPr>
          <w:i/>
        </w:rPr>
      </w:pPr>
      <w:r>
        <w:rPr>
          <w:lang w:val="uk-UA"/>
        </w:rPr>
        <w:t xml:space="preserve">10. </w:t>
      </w:r>
      <w:r w:rsidR="00C450B2" w:rsidRPr="00851B05">
        <w:rPr>
          <w:i/>
        </w:rPr>
        <w:t>Виберіть рядок, у якому допщено помилку в написанні власних назв.</w:t>
      </w:r>
    </w:p>
    <w:p w:rsidR="00C450B2" w:rsidRDefault="00C450B2" w:rsidP="00C450B2">
      <w:r>
        <w:t>А. Селянська демократична партія України, Вербна неділя, громадянська війн</w:t>
      </w:r>
      <w:r w:rsidR="00851B05">
        <w:t>а, Всеєвропейська федерація кік</w:t>
      </w:r>
      <w:r>
        <w:t>боксингу.</w:t>
      </w:r>
    </w:p>
    <w:p w:rsidR="00C450B2" w:rsidRDefault="00C450B2" w:rsidP="00C450B2">
      <w:r>
        <w:t>Б. Стрийський парк, Декларація про державний суверенітет України, Державний митний комітет України,</w:t>
      </w:r>
      <w:r w:rsidR="00851B05">
        <w:rPr>
          <w:lang w:val="uk-UA"/>
        </w:rPr>
        <w:t xml:space="preserve"> </w:t>
      </w:r>
      <w:r>
        <w:t>сопрано.</w:t>
      </w:r>
    </w:p>
    <w:p w:rsidR="00C450B2" w:rsidRDefault="00C450B2" w:rsidP="00C450B2">
      <w:r>
        <w:t>В. Трипільська культура, Міжнародна асоціація  українських  економістів, пам'ятник Перемоги, чистий четвер.</w:t>
      </w:r>
    </w:p>
    <w:p w:rsidR="00C450B2" w:rsidRDefault="00851B05" w:rsidP="00C450B2">
      <w:r>
        <w:t>Г. В</w:t>
      </w:r>
      <w:r w:rsidR="00C450B2">
        <w:t>улиця Маршала Жукова, Неоліт, Генеральна конференція ЮНЕСКО, орден Святого Володимира.</w:t>
      </w:r>
    </w:p>
    <w:p w:rsidR="00FF5880" w:rsidRDefault="00C450B2" w:rsidP="00C450B2">
      <w:r>
        <w:lastRenderedPageBreak/>
        <w:t>Д. День Збройних сил</w:t>
      </w:r>
      <w:r w:rsidR="00851B05">
        <w:t xml:space="preserve"> України, загальне мовознавство, </w:t>
      </w:r>
      <w:r>
        <w:t>Дев'ята симфонія Бетховена, день відчинених дверей</w:t>
      </w:r>
    </w:p>
    <w:p w:rsidR="00FF5880" w:rsidRPr="00851B05" w:rsidRDefault="00851B05" w:rsidP="00FF5880">
      <w:pPr>
        <w:rPr>
          <w:i/>
        </w:rPr>
      </w:pPr>
      <w:r>
        <w:rPr>
          <w:lang w:val="uk-UA"/>
        </w:rPr>
        <w:t xml:space="preserve">11. </w:t>
      </w:r>
      <w:r w:rsidR="00FF5880" w:rsidRPr="00851B05">
        <w:rPr>
          <w:i/>
        </w:rPr>
        <w:t>Укажіть речення, у якому НЕ можна замінити дієприслівниковий зворот підрядним обставинним реченням.</w:t>
      </w:r>
    </w:p>
    <w:p w:rsidR="00FF5880" w:rsidRDefault="00FF5880" w:rsidP="00FF5880">
      <w:r>
        <w:t>А. Квіти згортали пелюстки, відчуваючи наближення нічної прохолоди.</w:t>
      </w:r>
    </w:p>
    <w:p w:rsidR="00FF5880" w:rsidRDefault="00FF5880" w:rsidP="00FF5880">
      <w:r>
        <w:t>Б. Почувши про приїзд театру мініатюр, учні зібралися в актовому залі.</w:t>
      </w:r>
    </w:p>
    <w:p w:rsidR="00FF5880" w:rsidRDefault="00FF5880" w:rsidP="00FF5880">
      <w:r>
        <w:t>В. Працюючи на сучасному виробництві, потрібно мати глибокі знання.</w:t>
      </w:r>
    </w:p>
    <w:p w:rsidR="00FF5880" w:rsidRDefault="00FF5880" w:rsidP="00FF5880">
      <w:r>
        <w:t>Г. Вийшовши з густого соснового лісу, ми побачили велике поле маків.</w:t>
      </w:r>
    </w:p>
    <w:p w:rsidR="009B4162" w:rsidRDefault="00FF5880" w:rsidP="000E43FF">
      <w:r>
        <w:t>Д. Євген Черниш сидів на траві оддалік, спершись підборіддям на руки.</w:t>
      </w:r>
    </w:p>
    <w:p w:rsidR="00DA3A1E" w:rsidRPr="00851B05" w:rsidRDefault="00DA3A1E" w:rsidP="00DA3A1E">
      <w:pPr>
        <w:rPr>
          <w:i/>
        </w:rPr>
      </w:pPr>
      <w:r>
        <w:t xml:space="preserve">12. </w:t>
      </w:r>
      <w:r w:rsidRPr="00851B05">
        <w:rPr>
          <w:i/>
        </w:rPr>
        <w:t xml:space="preserve">Виберіть речення, у якому на місці крапок має стояти займенник </w:t>
      </w:r>
      <w:r w:rsidRPr="00851B05">
        <w:rPr>
          <w:b/>
          <w:i/>
        </w:rPr>
        <w:t>кожний</w:t>
      </w:r>
      <w:r w:rsidRPr="00851B05">
        <w:rPr>
          <w:i/>
        </w:rPr>
        <w:t>.</w:t>
      </w:r>
    </w:p>
    <w:p w:rsidR="00DA3A1E" w:rsidRDefault="00DA3A1E" w:rsidP="00DA3A1E">
      <w:r>
        <w:t>А. Позачергові збори скликаються на вимогу ... учасника підприємства.</w:t>
      </w:r>
    </w:p>
    <w:p w:rsidR="00DA3A1E" w:rsidRDefault="00851B05" w:rsidP="00DA3A1E">
      <w:r>
        <w:rPr>
          <w:lang w:val="uk-UA"/>
        </w:rPr>
        <w:t xml:space="preserve">Б. </w:t>
      </w:r>
      <w:r w:rsidR="00DA3A1E">
        <w:t>... предмет може стати ігровим знаряддям - м'ячик, палиця, скакалка.</w:t>
      </w:r>
    </w:p>
    <w:p w:rsidR="00DA3A1E" w:rsidRDefault="00DA3A1E" w:rsidP="00DA3A1E">
      <w:r>
        <w:t>В. У протоколі державної атестації повинен розписатися ...</w:t>
      </w:r>
      <w:r w:rsidR="00851B05">
        <w:rPr>
          <w:lang w:val="uk-UA"/>
        </w:rPr>
        <w:t xml:space="preserve"> </w:t>
      </w:r>
      <w:r>
        <w:t>екзаменатор.</w:t>
      </w:r>
    </w:p>
    <w:p w:rsidR="00DA3A1E" w:rsidRDefault="00DA3A1E" w:rsidP="00DA3A1E">
      <w:r>
        <w:t>Г. Без ... зусиль вони підготують доповідь про застосування препарату.</w:t>
      </w:r>
    </w:p>
    <w:p w:rsidR="00DA3A1E" w:rsidRDefault="00851B05" w:rsidP="00DA3A1E">
      <w:r>
        <w:t>Д. Н</w:t>
      </w:r>
      <w:r w:rsidR="00DA3A1E">
        <w:t>а першій платформі проводять техогляд літаків за ... погодних умов.</w:t>
      </w:r>
    </w:p>
    <w:p w:rsidR="00DA3A1E" w:rsidRDefault="00DA3A1E" w:rsidP="00DA3A1E">
      <w:r>
        <w:t>13</w:t>
      </w:r>
      <w:r w:rsidRPr="00851B05">
        <w:rPr>
          <w:i/>
        </w:rPr>
        <w:t>. Укажіть речення, у якому НЕправильно замінили</w:t>
      </w:r>
      <w:r w:rsidR="00851B05" w:rsidRPr="00851B05">
        <w:rPr>
          <w:i/>
          <w:lang w:val="uk-UA"/>
        </w:rPr>
        <w:t xml:space="preserve"> </w:t>
      </w:r>
      <w:r w:rsidRPr="00851B05">
        <w:rPr>
          <w:i/>
        </w:rPr>
        <w:t>дієприкметниковий зворот підрядним означальним реченням.</w:t>
      </w:r>
    </w:p>
    <w:p w:rsidR="00DA3A1E" w:rsidRDefault="00DA3A1E" w:rsidP="00DA3A1E">
      <w:r>
        <w:t>А. Подвір'я, яке було таким зеленим, просторим, нагадало вчителеві найкращі роки власного дитинства.</w:t>
      </w:r>
    </w:p>
    <w:p w:rsidR="00DA3A1E" w:rsidRDefault="00DA3A1E" w:rsidP="00DA3A1E">
      <w:r>
        <w:t>Б. Рильський, який знав багато європейських мов, збагатив українську культуру майстерними перекладами.</w:t>
      </w:r>
    </w:p>
    <w:p w:rsidR="00DA3A1E" w:rsidRDefault="00DA3A1E" w:rsidP="00DA3A1E">
      <w:r>
        <w:t>В. Таємничі зеленуваті гори, які вкрив пасмами білий туман, здавалися химерними замками з чарівних казок.</w:t>
      </w:r>
    </w:p>
    <w:p w:rsidR="00DA3A1E" w:rsidRDefault="00DA3A1E" w:rsidP="00DA3A1E">
      <w:r>
        <w:t>Г. Вражені десятикласники, які збуджені від радісної звістки, намагалися зосереджено писати твір.</w:t>
      </w:r>
    </w:p>
    <w:p w:rsidR="00DA3A1E" w:rsidRDefault="00DA3A1E" w:rsidP="00DA3A1E">
      <w:r>
        <w:t>Д. Дерево, яке ще зранку вкрилося рожевим цвітом, ніби світилося на тлі блакитного неба мiрiадами зірок.</w:t>
      </w:r>
    </w:p>
    <w:p w:rsidR="00DA3A1E" w:rsidRPr="00851B05" w:rsidRDefault="00DA3A1E" w:rsidP="00DA3A1E">
      <w:pPr>
        <w:rPr>
          <w:i/>
        </w:rPr>
      </w:pPr>
      <w:r>
        <w:t xml:space="preserve">14. </w:t>
      </w:r>
      <w:r w:rsidRPr="00851B05">
        <w:rPr>
          <w:i/>
        </w:rPr>
        <w:t>Виберіть речення, у якому НЕправильно поставлено розділові знаки при відокремлених членах.</w:t>
      </w:r>
    </w:p>
    <w:p w:rsidR="00DA3A1E" w:rsidRDefault="00DA3A1E" w:rsidP="00DA3A1E">
      <w:r>
        <w:t>А. Мати у просторому дворі за хатою насадила бузку - густого чагарнику із великими волотями ясно-лілових квітів.</w:t>
      </w:r>
    </w:p>
    <w:p w:rsidR="00DA3A1E" w:rsidRDefault="00DA3A1E" w:rsidP="00DA3A1E">
      <w:r>
        <w:t xml:space="preserve">Б. Моя сусідка, здається на ймення Марія Андріївна, для всіх слугувала постійним і невичерпним джерелом </w:t>
      </w:r>
    </w:p>
    <w:p w:rsidR="00DA3A1E" w:rsidRDefault="00DA3A1E" w:rsidP="00DA3A1E">
      <w:r>
        <w:t>інформації.</w:t>
      </w:r>
    </w:p>
    <w:p w:rsidR="00DA3A1E" w:rsidRDefault="00DA3A1E" w:rsidP="00DA3A1E">
      <w:r>
        <w:t>В, Центральна площа, велика, святкова, по периметру була</w:t>
      </w:r>
      <w:r w:rsidR="00851B05">
        <w:rPr>
          <w:lang w:val="uk-UA"/>
        </w:rPr>
        <w:t xml:space="preserve"> </w:t>
      </w:r>
      <w:r>
        <w:t>обставлена сувенірними ятками та невеличкими кафе.</w:t>
      </w:r>
    </w:p>
    <w:p w:rsidR="00DA3A1E" w:rsidRDefault="00851B05" w:rsidP="00DA3A1E">
      <w:r>
        <w:t>Г. З</w:t>
      </w:r>
      <w:r w:rsidR="00DA3A1E">
        <w:t>мерзлі і до нитки змоклі, вони мерщій вскочили до теплої, просторої хати, сміючись із вигляду один одного.</w:t>
      </w:r>
    </w:p>
    <w:p w:rsidR="000E43FF" w:rsidRDefault="00DA3A1E" w:rsidP="000E43FF">
      <w:r>
        <w:lastRenderedPageBreak/>
        <w:t>Д. Її слова були настільки образливими, що йому розхотілося з нею говорити, і хлопець пішов, не попрощавшись.</w:t>
      </w:r>
    </w:p>
    <w:p w:rsidR="002A51F6" w:rsidRDefault="00851B05" w:rsidP="002A51F6">
      <w:r>
        <w:rPr>
          <w:lang w:val="uk-UA"/>
        </w:rPr>
        <w:t xml:space="preserve">15. </w:t>
      </w:r>
      <w:r w:rsidR="002A51F6" w:rsidRPr="00851B05">
        <w:rPr>
          <w:i/>
        </w:rPr>
        <w:t>Виберіть рядок, у якому правильно вжито виділений займенник.</w:t>
      </w:r>
    </w:p>
    <w:p w:rsidR="002A51F6" w:rsidRDefault="002A51F6" w:rsidP="002A51F6">
      <w:r>
        <w:t>A. На цьому етапі ми готові співробітничати з усілякими</w:t>
      </w:r>
      <w:r w:rsidR="00851B05">
        <w:rPr>
          <w:lang w:val="uk-UA"/>
        </w:rPr>
        <w:t xml:space="preserve"> </w:t>
      </w:r>
      <w:r>
        <w:t>підприємствами.</w:t>
      </w:r>
    </w:p>
    <w:p w:rsidR="002A51F6" w:rsidRDefault="002A51F6" w:rsidP="002A51F6">
      <w:r>
        <w:t>Б. Нині ми надамо вам лю</w:t>
      </w:r>
      <w:r w:rsidR="00851B05">
        <w:t>бу інформацію з питань, що в на</w:t>
      </w:r>
      <w:r>
        <w:t>шій компетенції.</w:t>
      </w:r>
    </w:p>
    <w:p w:rsidR="002A51F6" w:rsidRDefault="002A51F6" w:rsidP="002A51F6">
      <w:r>
        <w:t>В. Рекламовані мийні засоби зберігають свої якості за всякої температури.</w:t>
      </w:r>
    </w:p>
    <w:p w:rsidR="002A51F6" w:rsidRDefault="002A51F6" w:rsidP="002A51F6">
      <w:r>
        <w:t>Г. Донори нашої організації в цей день здали всю своюбкров безкоштовно.</w:t>
      </w:r>
    </w:p>
    <w:p w:rsidR="002A51F6" w:rsidRDefault="002A51F6" w:rsidP="002A51F6">
      <w:r>
        <w:t>Д. За допомогою цього словника ви зможете перекласти будь-який текст.</w:t>
      </w:r>
    </w:p>
    <w:p w:rsidR="002A51F6" w:rsidRDefault="002A51F6" w:rsidP="002A51F6">
      <w:r>
        <w:t xml:space="preserve">16. </w:t>
      </w:r>
      <w:r w:rsidRPr="00851B05">
        <w:rPr>
          <w:i/>
        </w:rPr>
        <w:t>Укажіть речення, у якому займенник у жито в множині замість однини.</w:t>
      </w:r>
    </w:p>
    <w:p w:rsidR="002A51F6" w:rsidRDefault="002A51F6" w:rsidP="002A51F6">
      <w:r>
        <w:t>A. На нашу думку, докази, представлені автором, видаються цілком імовірними.</w:t>
      </w:r>
    </w:p>
    <w:p w:rsidR="002A51F6" w:rsidRDefault="002A51F6" w:rsidP="002A51F6">
      <w:r>
        <w:t>Б. На ваш запит надсилаємо інформацію про надходження</w:t>
      </w:r>
      <w:r w:rsidR="00851B05">
        <w:rPr>
          <w:lang w:val="uk-UA"/>
        </w:rPr>
        <w:t xml:space="preserve"> </w:t>
      </w:r>
      <w:r>
        <w:t>коштів до бюджету.</w:t>
      </w:r>
    </w:p>
    <w:p w:rsidR="002A51F6" w:rsidRDefault="002A51F6" w:rsidP="002A51F6">
      <w:r>
        <w:t>В. Ми вітаємо вас, Тетяно Андріївно, із перемогою в професійному конкурсі.</w:t>
      </w:r>
    </w:p>
    <w:p w:rsidR="002A51F6" w:rsidRDefault="002A51F6" w:rsidP="002A51F6">
      <w:r>
        <w:t>Г. У класі немає Іванова, вони сьогодні виступають з концертом у дитсадочку.</w:t>
      </w:r>
    </w:p>
    <w:p w:rsidR="000E43FF" w:rsidRDefault="00851B05">
      <w:r>
        <w:rPr>
          <w:lang w:val="uk-UA"/>
        </w:rPr>
        <w:t>Д</w:t>
      </w:r>
      <w:r w:rsidR="002A51F6">
        <w:t>. Вам необхідно сумлінніше готуватися до семінарів та</w:t>
      </w:r>
      <w:r>
        <w:rPr>
          <w:lang w:val="uk-UA"/>
        </w:rPr>
        <w:t xml:space="preserve"> </w:t>
      </w:r>
      <w:r w:rsidR="002A51F6">
        <w:t>колоквіумів, юначе.</w:t>
      </w:r>
    </w:p>
    <w:p w:rsidR="00A8165D" w:rsidRPr="00227474" w:rsidRDefault="00A8165D" w:rsidP="00A8165D">
      <w:pPr>
        <w:rPr>
          <w:b/>
          <w:i/>
        </w:rPr>
      </w:pPr>
      <w:r w:rsidRPr="00227474">
        <w:rPr>
          <w:b/>
          <w:i/>
        </w:rPr>
        <w:t>У завданнях 17-19 потрібно вибрати ТРИ правильні відповіді.</w:t>
      </w:r>
    </w:p>
    <w:p w:rsidR="00A8165D" w:rsidRPr="00227474" w:rsidRDefault="00227474" w:rsidP="00A8165D">
      <w:pPr>
        <w:rPr>
          <w:lang w:val="uk-UA"/>
        </w:rPr>
      </w:pPr>
      <w:r>
        <w:rPr>
          <w:lang w:val="uk-UA"/>
        </w:rPr>
        <w:t xml:space="preserve">17. </w:t>
      </w:r>
      <w:r w:rsidR="00A8165D">
        <w:t xml:space="preserve">Виберіть слова, у яких при творенні прикметників писатиметься </w:t>
      </w:r>
      <w:r>
        <w:rPr>
          <w:lang w:val="uk-UA"/>
        </w:rPr>
        <w:t xml:space="preserve"> </w:t>
      </w:r>
      <w:r w:rsidRPr="00227474">
        <w:rPr>
          <w:b/>
          <w:lang w:val="uk-UA"/>
        </w:rPr>
        <w:t>-н-</w:t>
      </w:r>
      <w:r>
        <w:rPr>
          <w:b/>
          <w:lang w:val="uk-UA"/>
        </w:rPr>
        <w:t>.</w:t>
      </w:r>
    </w:p>
    <w:p w:rsidR="00A8165D" w:rsidRDefault="00A8165D" w:rsidP="00A8165D">
      <w:r>
        <w:t>А. День</w:t>
      </w:r>
    </w:p>
    <w:p w:rsidR="00A8165D" w:rsidRDefault="00A8165D" w:rsidP="00A8165D">
      <w:r>
        <w:t>Б. Диван.</w:t>
      </w:r>
    </w:p>
    <w:p w:rsidR="00A8165D" w:rsidRDefault="00A8165D" w:rsidP="00A8165D">
      <w:r>
        <w:t>B. Ліс.</w:t>
      </w:r>
    </w:p>
    <w:p w:rsidR="00A8165D" w:rsidRDefault="00A8165D" w:rsidP="00A8165D">
      <w:r>
        <w:t>Г. Буква.</w:t>
      </w:r>
    </w:p>
    <w:p w:rsidR="00A8165D" w:rsidRDefault="00A8165D" w:rsidP="00A8165D">
      <w:r>
        <w:t>д. Вітамін.</w:t>
      </w:r>
    </w:p>
    <w:p w:rsidR="00A8165D" w:rsidRDefault="00A8165D" w:rsidP="00A8165D">
      <w:r>
        <w:t>E. Сoн.</w:t>
      </w:r>
    </w:p>
    <w:p w:rsidR="00A8165D" w:rsidRDefault="00A8165D" w:rsidP="00A8165D">
      <w:r>
        <w:t>Ж. Тварина.</w:t>
      </w:r>
    </w:p>
    <w:p w:rsidR="00A8165D" w:rsidRDefault="00A8165D" w:rsidP="00A8165D">
      <w:r>
        <w:t>3. Мільйон.</w:t>
      </w:r>
    </w:p>
    <w:p w:rsidR="00A8165D" w:rsidRDefault="00A8165D" w:rsidP="00A8165D">
      <w:r>
        <w:t>Н. Піч.</w:t>
      </w:r>
    </w:p>
    <w:p w:rsidR="00A8165D" w:rsidRDefault="00A8165D" w:rsidP="00A8165D">
      <w:r>
        <w:t>К. Священик.</w:t>
      </w:r>
    </w:p>
    <w:p w:rsidR="00A8165D" w:rsidRDefault="00A8165D" w:rsidP="00A8165D">
      <w:r>
        <w:t xml:space="preserve">18. </w:t>
      </w:r>
      <w:r w:rsidRPr="00227474">
        <w:rPr>
          <w:i/>
        </w:rPr>
        <w:t>Виберіть словосполучення, у яких власні назви слід писати в лапках.</w:t>
      </w:r>
    </w:p>
    <w:p w:rsidR="00A8165D" w:rsidRDefault="00A8165D" w:rsidP="00A8165D">
      <w:r>
        <w:t>А. Орден Перемога.</w:t>
      </w:r>
    </w:p>
    <w:p w:rsidR="00A8165D" w:rsidRDefault="00A8165D" w:rsidP="00A8165D">
      <w:r>
        <w:t>Б. Вулиця Єлисейські Поля.</w:t>
      </w:r>
    </w:p>
    <w:p w:rsidR="00A8165D" w:rsidRDefault="00A8165D" w:rsidP="00A8165D">
      <w:r>
        <w:t>В. Автомобіль Запорожець.</w:t>
      </w:r>
    </w:p>
    <w:p w:rsidR="00A8165D" w:rsidRDefault="00A8165D" w:rsidP="00A8165D">
      <w:r>
        <w:t>Г. Зевс Громовержець.</w:t>
      </w:r>
    </w:p>
    <w:p w:rsidR="00A8165D" w:rsidRDefault="00A8165D" w:rsidP="00A8165D">
      <w:r>
        <w:t>д. Похвальна грамота.</w:t>
      </w:r>
    </w:p>
    <w:p w:rsidR="00A8165D" w:rsidRDefault="00A8165D" w:rsidP="00A8165D">
      <w:r>
        <w:t>E. Новий Заповіт.</w:t>
      </w:r>
    </w:p>
    <w:p w:rsidR="00A8165D" w:rsidRDefault="00A8165D" w:rsidP="00A8165D">
      <w:r>
        <w:lastRenderedPageBreak/>
        <w:t>Ж. Остромирове Євангеліє.</w:t>
      </w:r>
    </w:p>
    <w:p w:rsidR="00A8165D" w:rsidRDefault="00A8165D" w:rsidP="00A8165D">
      <w:r>
        <w:t>3. Собор Святого Петра.</w:t>
      </w:r>
    </w:p>
    <w:p w:rsidR="00A8165D" w:rsidRDefault="00227474" w:rsidP="00A8165D">
      <w:r>
        <w:rPr>
          <w:lang w:val="uk-UA"/>
        </w:rPr>
        <w:t>И</w:t>
      </w:r>
      <w:r w:rsidR="00A8165D">
        <w:t>. Свято Івана Купала.</w:t>
      </w:r>
    </w:p>
    <w:p w:rsidR="00A8165D" w:rsidRDefault="00A8165D" w:rsidP="00A8165D">
      <w:r>
        <w:t>К. Шахта Глибока.</w:t>
      </w:r>
    </w:p>
    <w:p w:rsidR="00A8165D" w:rsidRPr="00227474" w:rsidRDefault="00A8165D" w:rsidP="00A8165D">
      <w:pPr>
        <w:rPr>
          <w:i/>
        </w:rPr>
      </w:pPr>
      <w:r>
        <w:t xml:space="preserve">19. </w:t>
      </w:r>
      <w:r w:rsidRPr="00227474">
        <w:rPr>
          <w:i/>
        </w:rPr>
        <w:t>Виберіть прикметники, у яких при творенні ступенів порівняння НЕ відбувається чергування приголосних.</w:t>
      </w:r>
    </w:p>
    <w:p w:rsidR="00A8165D" w:rsidRDefault="00A8165D" w:rsidP="00A8165D">
      <w:r>
        <w:t>А. Близький.</w:t>
      </w:r>
    </w:p>
    <w:p w:rsidR="00A8165D" w:rsidRDefault="00A8165D" w:rsidP="00A8165D">
      <w:r>
        <w:t>Б. Дешевий.</w:t>
      </w:r>
    </w:p>
    <w:p w:rsidR="00A8165D" w:rsidRDefault="00A8165D" w:rsidP="00A8165D">
      <w:r>
        <w:t>В. Дорогий.</w:t>
      </w:r>
    </w:p>
    <w:p w:rsidR="00A8165D" w:rsidRDefault="00227474" w:rsidP="00A8165D">
      <w:r>
        <w:t>Г</w:t>
      </w:r>
      <w:r w:rsidR="00A8165D">
        <w:t>. Дужий.</w:t>
      </w:r>
    </w:p>
    <w:p w:rsidR="00A8165D" w:rsidRDefault="00227474" w:rsidP="00A8165D">
      <w:r>
        <w:t>Д</w:t>
      </w:r>
      <w:r w:rsidR="00A8165D">
        <w:t>. Високий.</w:t>
      </w:r>
    </w:p>
    <w:p w:rsidR="00A8165D" w:rsidRDefault="00A8165D" w:rsidP="00A8165D">
      <w:r>
        <w:t>E. Молодий.</w:t>
      </w:r>
    </w:p>
    <w:p w:rsidR="00A8165D" w:rsidRDefault="00A8165D" w:rsidP="00A8165D">
      <w:r>
        <w:t>Ж. Низький.</w:t>
      </w:r>
    </w:p>
    <w:p w:rsidR="00A8165D" w:rsidRDefault="00A8165D" w:rsidP="00A8165D">
      <w:r>
        <w:t>3. Швидкий.</w:t>
      </w:r>
    </w:p>
    <w:p w:rsidR="00A8165D" w:rsidRDefault="00A8165D" w:rsidP="00A8165D">
      <w:r>
        <w:t>И. Легкий.</w:t>
      </w:r>
    </w:p>
    <w:p w:rsidR="00A8165D" w:rsidRDefault="00A8165D">
      <w:r>
        <w:t>К. Могутній.</w:t>
      </w:r>
    </w:p>
    <w:p w:rsidR="00D52432" w:rsidRPr="00227474" w:rsidRDefault="00D52432" w:rsidP="00D52432">
      <w:pPr>
        <w:rPr>
          <w:b/>
          <w:i/>
        </w:rPr>
      </w:pPr>
      <w:r w:rsidRPr="00227474">
        <w:rPr>
          <w:b/>
          <w:i/>
        </w:rPr>
        <w:t>У завданнях 20-24 потрібно вибрати всі правильні відповіді.</w:t>
      </w:r>
    </w:p>
    <w:p w:rsidR="00D52432" w:rsidRPr="00227474" w:rsidRDefault="00D52432" w:rsidP="00D52432">
      <w:pPr>
        <w:rPr>
          <w:i/>
        </w:rPr>
      </w:pPr>
      <w:r>
        <w:t xml:space="preserve">20. </w:t>
      </w:r>
      <w:r w:rsidRPr="00227474">
        <w:rPr>
          <w:i/>
        </w:rPr>
        <w:t xml:space="preserve">Виберіть речення, у яких ужито </w:t>
      </w:r>
      <w:r w:rsidRPr="00227474">
        <w:rPr>
          <w:b/>
          <w:i/>
        </w:rPr>
        <w:t>повну нестягнену</w:t>
      </w:r>
      <w:r w:rsidRPr="00227474">
        <w:rPr>
          <w:i/>
        </w:rPr>
        <w:t xml:space="preserve"> форму прикметників.</w:t>
      </w:r>
    </w:p>
    <w:p w:rsidR="00D52432" w:rsidRDefault="00D52432" w:rsidP="00D52432">
      <w:r>
        <w:t>А. Мій голос журливeє щось починає, а струни твої на веселiм ладу.</w:t>
      </w:r>
    </w:p>
    <w:p w:rsidR="00D52432" w:rsidRDefault="00D52432" w:rsidP="00D52432">
      <w:r>
        <w:t>Б. Хочу знайти кольорів стобарвних і живих для трав і квітів весняних.</w:t>
      </w:r>
    </w:p>
    <w:p w:rsidR="00D52432" w:rsidRDefault="00D52432" w:rsidP="00D52432">
      <w:r>
        <w:t>В. Ясної літньої ночі виплива на синії яснії ріки ясен місяць iздаля.</w:t>
      </w:r>
    </w:p>
    <w:p w:rsidR="00D52432" w:rsidRDefault="00D52432" w:rsidP="00D52432">
      <w:r>
        <w:t>Г. Блажен той муж, воістину блажен, котрий не був ні блазнем, ні вужем.</w:t>
      </w:r>
    </w:p>
    <w:p w:rsidR="00D52432" w:rsidRDefault="00D52432" w:rsidP="00D52432">
      <w:r>
        <w:t>Д. Дивись: навколо нас великі перелоги, і високі кручі, і темні води.</w:t>
      </w:r>
    </w:p>
    <w:p w:rsidR="00D52432" w:rsidRPr="00227474" w:rsidRDefault="00D52432" w:rsidP="00D52432">
      <w:pPr>
        <w:rPr>
          <w:b/>
        </w:rPr>
      </w:pPr>
      <w:r>
        <w:t xml:space="preserve">21. </w:t>
      </w:r>
      <w:r w:rsidRPr="00227474">
        <w:rPr>
          <w:i/>
        </w:rPr>
        <w:t xml:space="preserve">Виберіть займенники, які в місцевому відмінку починатимуться з </w:t>
      </w:r>
      <w:r w:rsidRPr="00227474">
        <w:rPr>
          <w:b/>
          <w:i/>
        </w:rPr>
        <w:t>н-.</w:t>
      </w:r>
    </w:p>
    <w:p w:rsidR="00D52432" w:rsidRDefault="00D52432" w:rsidP="00D52432">
      <w:r>
        <w:t>А. Воно.</w:t>
      </w:r>
    </w:p>
    <w:p w:rsidR="00D52432" w:rsidRDefault="00D52432" w:rsidP="00D52432">
      <w:r>
        <w:t>Б. Всякий.</w:t>
      </w:r>
    </w:p>
    <w:p w:rsidR="00D52432" w:rsidRDefault="00D52432" w:rsidP="00D52432">
      <w:r>
        <w:t>B. Інший.</w:t>
      </w:r>
    </w:p>
    <w:p w:rsidR="00D52432" w:rsidRDefault="00227474" w:rsidP="00D52432">
      <w:r>
        <w:t>Д</w:t>
      </w:r>
      <w:r w:rsidR="00D52432">
        <w:t>. Весь.</w:t>
      </w:r>
    </w:p>
    <w:p w:rsidR="00D52432" w:rsidRDefault="00227474" w:rsidP="00227474">
      <w:pPr>
        <w:jc w:val="both"/>
      </w:pPr>
      <w:r>
        <w:rPr>
          <w:lang w:val="uk-UA"/>
        </w:rPr>
        <w:t>Д</w:t>
      </w:r>
      <w:r w:rsidR="00D52432">
        <w:t>. Себе.</w:t>
      </w:r>
    </w:p>
    <w:p w:rsidR="00D52432" w:rsidRDefault="00D52432" w:rsidP="00D52432">
      <w:r>
        <w:t>E. Ти.</w:t>
      </w:r>
    </w:p>
    <w:p w:rsidR="00D52432" w:rsidRDefault="00D52432" w:rsidP="00D52432">
      <w:r>
        <w:t>Ж. Хтось.</w:t>
      </w:r>
    </w:p>
    <w:p w:rsidR="00D52432" w:rsidRDefault="00D52432" w:rsidP="00D52432">
      <w:r>
        <w:t>3. Я.</w:t>
      </w:r>
    </w:p>
    <w:p w:rsidR="00D52432" w:rsidRDefault="00D52432" w:rsidP="00D52432">
      <w:r>
        <w:t>И. Кожний.</w:t>
      </w:r>
    </w:p>
    <w:p w:rsidR="00D52432" w:rsidRDefault="00D52432" w:rsidP="00D52432">
      <w:r>
        <w:lastRenderedPageBreak/>
        <w:t>К. Ми.</w:t>
      </w:r>
    </w:p>
    <w:p w:rsidR="00392B3B" w:rsidRPr="00227474" w:rsidRDefault="00392B3B" w:rsidP="00392B3B">
      <w:pPr>
        <w:rPr>
          <w:b/>
        </w:rPr>
      </w:pPr>
      <w:r>
        <w:t xml:space="preserve">22. </w:t>
      </w:r>
      <w:r w:rsidRPr="00227474">
        <w:rPr>
          <w:i/>
        </w:rPr>
        <w:t xml:space="preserve">Виберіть слова, у яких писатиметься </w:t>
      </w:r>
      <w:r w:rsidRPr="00227474">
        <w:rPr>
          <w:b/>
          <w:i/>
        </w:rPr>
        <w:t>-нн-.</w:t>
      </w:r>
    </w:p>
    <w:p w:rsidR="00392B3B" w:rsidRDefault="00392B3B" w:rsidP="00392B3B">
      <w:r>
        <w:t>А. Нездолан..ий.</w:t>
      </w:r>
    </w:p>
    <w:p w:rsidR="00392B3B" w:rsidRDefault="00392B3B" w:rsidP="00392B3B">
      <w:r>
        <w:t>Б. Незлічен..ий.</w:t>
      </w:r>
    </w:p>
    <w:p w:rsidR="00392B3B" w:rsidRDefault="00392B3B" w:rsidP="00392B3B">
      <w:r>
        <w:t>В. Несказан..ий.</w:t>
      </w:r>
    </w:p>
    <w:p w:rsidR="00392B3B" w:rsidRDefault="00392B3B" w:rsidP="00392B3B">
      <w:r>
        <w:t>г. Варен..ий.</w:t>
      </w:r>
    </w:p>
    <w:p w:rsidR="00392B3B" w:rsidRDefault="00392B3B" w:rsidP="00392B3B">
      <w:r>
        <w:t>д. Натхнен..ий.</w:t>
      </w:r>
    </w:p>
    <w:p w:rsidR="00392B3B" w:rsidRDefault="00392B3B" w:rsidP="00392B3B">
      <w:r>
        <w:t>E. Родин..ий.</w:t>
      </w:r>
    </w:p>
    <w:p w:rsidR="00392B3B" w:rsidRDefault="00392B3B" w:rsidP="00392B3B">
      <w:r>
        <w:t>Ж. Свячен..ий.</w:t>
      </w:r>
    </w:p>
    <w:p w:rsidR="00392B3B" w:rsidRDefault="00392B3B" w:rsidP="00392B3B">
      <w:r>
        <w:t>3. Старан..ий.</w:t>
      </w:r>
    </w:p>
    <w:p w:rsidR="00392B3B" w:rsidRDefault="00227474" w:rsidP="00392B3B">
      <w:r>
        <w:t>И. Пече</w:t>
      </w:r>
      <w:r w:rsidR="00392B3B">
        <w:t>н..ий.</w:t>
      </w:r>
    </w:p>
    <w:p w:rsidR="00D8150B" w:rsidRDefault="00227474" w:rsidP="00D52432">
      <w:r>
        <w:t>К. Проще</w:t>
      </w:r>
      <w:r w:rsidR="00392B3B">
        <w:t>н..ий.</w:t>
      </w:r>
    </w:p>
    <w:p w:rsidR="002E19FE" w:rsidRPr="00227474" w:rsidRDefault="002E19FE" w:rsidP="002E19FE">
      <w:pPr>
        <w:rPr>
          <w:i/>
          <w:lang w:val="uk-UA"/>
        </w:rPr>
      </w:pPr>
      <w:r>
        <w:t xml:space="preserve">23. </w:t>
      </w:r>
      <w:r w:rsidRPr="00227474">
        <w:rPr>
          <w:i/>
        </w:rPr>
        <w:t xml:space="preserve">Виберіть прикметники, які пишуться </w:t>
      </w:r>
      <w:r w:rsidRPr="00227474">
        <w:rPr>
          <w:b/>
          <w:i/>
        </w:rPr>
        <w:t>разом</w:t>
      </w:r>
      <w:r w:rsidR="00227474" w:rsidRPr="00227474">
        <w:rPr>
          <w:b/>
          <w:i/>
          <w:lang w:val="uk-UA"/>
        </w:rPr>
        <w:t>.</w:t>
      </w:r>
    </w:p>
    <w:p w:rsidR="002E19FE" w:rsidRDefault="002E19FE" w:rsidP="002E19FE">
      <w:r>
        <w:t>А. Темно/бурий.</w:t>
      </w:r>
    </w:p>
    <w:p w:rsidR="002E19FE" w:rsidRDefault="002E19FE" w:rsidP="002E19FE">
      <w:r>
        <w:t>Б. Темно/волосий.</w:t>
      </w:r>
    </w:p>
    <w:p w:rsidR="002E19FE" w:rsidRDefault="002E19FE" w:rsidP="002E19FE">
      <w:r>
        <w:t>В. Темно/тнідий.</w:t>
      </w:r>
    </w:p>
    <w:p w:rsidR="002E19FE" w:rsidRDefault="00227474" w:rsidP="002E19FE">
      <w:r>
        <w:t>Г</w:t>
      </w:r>
      <w:r w:rsidR="002E19FE">
        <w:t>. Темно/барвний.</w:t>
      </w:r>
    </w:p>
    <w:p w:rsidR="002E19FE" w:rsidRDefault="002E19FE" w:rsidP="002E19FE">
      <w:r>
        <w:t>Д. Темно/русявий.</w:t>
      </w:r>
    </w:p>
    <w:p w:rsidR="002E19FE" w:rsidRDefault="002E19FE" w:rsidP="002E19FE">
      <w:r>
        <w:t>Е. Темно/хвойний.</w:t>
      </w:r>
    </w:p>
    <w:p w:rsidR="002E19FE" w:rsidRDefault="002E19FE" w:rsidP="002E19FE">
      <w:r>
        <w:t>Ж. Темно/цеглистий.</w:t>
      </w:r>
    </w:p>
    <w:p w:rsidR="002E19FE" w:rsidRDefault="002E19FE" w:rsidP="002E19FE">
      <w:r>
        <w:t>3. Темно/брунатний.</w:t>
      </w:r>
    </w:p>
    <w:p w:rsidR="002E19FE" w:rsidRDefault="002E19FE" w:rsidP="002E19FE">
      <w:r>
        <w:t>и. Темно/карий.</w:t>
      </w:r>
    </w:p>
    <w:p w:rsidR="002E19FE" w:rsidRDefault="002E19FE" w:rsidP="002E19FE">
      <w:r>
        <w:t>К. Темно/ліловий.</w:t>
      </w:r>
    </w:p>
    <w:p w:rsidR="002E19FE" w:rsidRPr="00227474" w:rsidRDefault="002E19FE" w:rsidP="002E19FE">
      <w:pPr>
        <w:rPr>
          <w:b/>
        </w:rPr>
      </w:pPr>
      <w:r>
        <w:t xml:space="preserve">24. </w:t>
      </w:r>
      <w:r w:rsidRPr="00227474">
        <w:rPr>
          <w:i/>
        </w:rPr>
        <w:t xml:space="preserve">Виберіть сполучення слів ті, у яких НЕправильно вжито займенник </w:t>
      </w:r>
      <w:r w:rsidRPr="00227474">
        <w:rPr>
          <w:b/>
          <w:i/>
        </w:rPr>
        <w:t>їх.</w:t>
      </w:r>
    </w:p>
    <w:p w:rsidR="002E19FE" w:rsidRDefault="002E19FE" w:rsidP="002E19FE">
      <w:r>
        <w:t>А. Ми побачили їх біля підніжжя пагорба.</w:t>
      </w:r>
    </w:p>
    <w:p w:rsidR="002E19FE" w:rsidRDefault="002E19FE" w:rsidP="002E19FE">
      <w:r>
        <w:t>Б. Про небезпеку урагану їх попередили.</w:t>
      </w:r>
    </w:p>
    <w:p w:rsidR="002E19FE" w:rsidRDefault="002E19FE" w:rsidP="002E19FE">
      <w:r>
        <w:t>В. Цілком обгрунтованими були їх вимоги.</w:t>
      </w:r>
    </w:p>
    <w:p w:rsidR="002E19FE" w:rsidRDefault="002E19FE" w:rsidP="002E19FE">
      <w:r>
        <w:t>Г. Іх діти дуже любили прогулянки лісом.</w:t>
      </w:r>
    </w:p>
    <w:p w:rsidR="00A8165D" w:rsidRDefault="002E19FE">
      <w:r>
        <w:t>Д. Іх спорудясення тривало цілу вічність.</w:t>
      </w:r>
    </w:p>
    <w:p w:rsidR="00227474" w:rsidRPr="00227474" w:rsidRDefault="00227474" w:rsidP="00AA2863">
      <w:pPr>
        <w:rPr>
          <w:b/>
          <w:i/>
          <w:lang w:val="uk-UA"/>
        </w:rPr>
      </w:pPr>
      <w:r>
        <w:rPr>
          <w:b/>
          <w:i/>
          <w:lang w:val="uk-UA"/>
        </w:rPr>
        <w:t>Завдання 25 має на меті встановлення відповідності. До кожного рядка, позначеного ЦИФРОЮ, потрібно дібрати відповідник, позначений БУКВОЮ. Кожна буква може використовуватися один чи кілька разів або не використовуватися зовсім.</w:t>
      </w:r>
    </w:p>
    <w:p w:rsidR="00AA2863" w:rsidRPr="00227474" w:rsidRDefault="00AA2863" w:rsidP="00AA2863">
      <w:pPr>
        <w:rPr>
          <w:i/>
        </w:rPr>
      </w:pPr>
      <w:r>
        <w:t xml:space="preserve">25. </w:t>
      </w:r>
      <w:r w:rsidRPr="00227474">
        <w:rPr>
          <w:i/>
        </w:rPr>
        <w:t>Укажіть, який відокремлений член у жито в реченнях.</w:t>
      </w:r>
    </w:p>
    <w:p w:rsidR="00AA2863" w:rsidRDefault="00AA2863" w:rsidP="00AA2863">
      <w:r>
        <w:lastRenderedPageBreak/>
        <w:t>1. Гарна тітонька, висока, струнка, запропонувала нам яблук.</w:t>
      </w:r>
    </w:p>
    <w:p w:rsidR="00AA2863" w:rsidRDefault="00227474" w:rsidP="00AA2863">
      <w:r>
        <w:t xml:space="preserve">2. </w:t>
      </w:r>
      <w:r w:rsidR="00AA2863">
        <w:t>Ми зібралися на пікнік у саду, якраз під старою яблунею.</w:t>
      </w:r>
    </w:p>
    <w:p w:rsidR="00AA2863" w:rsidRDefault="00AA2863" w:rsidP="00AA2863">
      <w:r>
        <w:t>3. Тимофій Ілліч, наш директор, викликав батьків до школи.</w:t>
      </w:r>
    </w:p>
    <w:p w:rsidR="00AA2863" w:rsidRDefault="00AA2863" w:rsidP="00AA2863">
      <w:r>
        <w:t>4. Усі мої подруги, за винятком Оксани, отримали білі квіти.</w:t>
      </w:r>
    </w:p>
    <w:p w:rsidR="009A2C42" w:rsidRDefault="00AA2863">
      <w:r>
        <w:t>5. Олександр, спіткнувшись, скривився від болю та образи.</w:t>
      </w:r>
    </w:p>
    <w:p w:rsidR="00DE43CB" w:rsidRDefault="00DE43CB" w:rsidP="00DE43CB">
      <w:r>
        <w:t>А. Додаток.</w:t>
      </w:r>
    </w:p>
    <w:p w:rsidR="00DE43CB" w:rsidRDefault="00DE43CB" w:rsidP="00DE43CB">
      <w:r>
        <w:t>Б. Прикладка.</w:t>
      </w:r>
    </w:p>
    <w:p w:rsidR="00DE43CB" w:rsidRDefault="00DE43CB" w:rsidP="00DE43CB">
      <w:r>
        <w:t>В. Дієприслівник</w:t>
      </w:r>
    </w:p>
    <w:p w:rsidR="00DE43CB" w:rsidRDefault="00DE43CB" w:rsidP="00DE43CB">
      <w:r>
        <w:t>Ж. Обставина.</w:t>
      </w:r>
    </w:p>
    <w:p w:rsidR="00DE43CB" w:rsidRDefault="00DE43CB" w:rsidP="00DE43CB">
      <w:r>
        <w:t>Г. Означення.</w:t>
      </w:r>
    </w:p>
    <w:p w:rsidR="00DE43CB" w:rsidRDefault="00DE43CB">
      <w:r>
        <w:t>Д. Дієприслівниковий зворот.</w:t>
      </w:r>
    </w:p>
    <w:p w:rsidR="00AD36B0" w:rsidRPr="00227474" w:rsidRDefault="00AD36B0" w:rsidP="00AD36B0">
      <w:pPr>
        <w:rPr>
          <w:b/>
          <w:i/>
        </w:rPr>
      </w:pPr>
      <w:r w:rsidRPr="00227474">
        <w:rPr>
          <w:b/>
          <w:i/>
        </w:rPr>
        <w:t xml:space="preserve">Прочитайте уважно текст </w:t>
      </w:r>
      <w:r w:rsidRPr="00227474">
        <w:rPr>
          <w:i/>
        </w:rPr>
        <w:t xml:space="preserve">(розділові знаки вилучено) </w:t>
      </w:r>
      <w:r w:rsidRPr="00227474">
        <w:rPr>
          <w:b/>
          <w:i/>
        </w:rPr>
        <w:t>і виконайте завдання 26-29.</w:t>
      </w:r>
    </w:p>
    <w:p w:rsidR="00AD36B0" w:rsidRDefault="00AD36B0" w:rsidP="00AD36B0">
      <w:r w:rsidRPr="00227474">
        <w:rPr>
          <w:b/>
        </w:rPr>
        <w:t>(А)</w:t>
      </w:r>
      <w:r>
        <w:t xml:space="preserve"> Василя Лупула князя Молдови описують як людину</w:t>
      </w:r>
      <w:r w:rsidR="00227474">
        <w:rPr>
          <w:lang w:val="uk-UA"/>
        </w:rPr>
        <w:t xml:space="preserve"> </w:t>
      </w:r>
      <w:r>
        <w:t>надзвичайно вродливу й високоосвічену знаючу кілька мов</w:t>
      </w:r>
      <w:r w:rsidR="00227474">
        <w:rPr>
          <w:lang w:val="uk-UA"/>
        </w:rPr>
        <w:t xml:space="preserve"> </w:t>
      </w:r>
      <w:r>
        <w:t>грецьку латинську французьку й турецьку</w:t>
      </w:r>
      <w:r w:rsidRPr="00227474">
        <w:rPr>
          <w:b/>
        </w:rPr>
        <w:t>. (Б)</w:t>
      </w:r>
      <w:r>
        <w:t xml:space="preserve"> Він невтомно працюючи відкривав школи друкарні</w:t>
      </w:r>
      <w:r w:rsidRPr="00227474">
        <w:rPr>
          <w:b/>
        </w:rPr>
        <w:t xml:space="preserve">. (В) </w:t>
      </w:r>
      <w:r>
        <w:t>Їм збудована церква Трьох святих у Яссах одна з найкращих історичних пам'яток Румунії.</w:t>
      </w:r>
    </w:p>
    <w:p w:rsidR="00AD36B0" w:rsidRPr="00227474" w:rsidRDefault="00AD36B0">
      <w:pPr>
        <w:rPr>
          <w:i/>
        </w:rPr>
      </w:pPr>
      <w:r>
        <w:t xml:space="preserve">26. </w:t>
      </w:r>
      <w:r w:rsidRPr="00227474">
        <w:rPr>
          <w:i/>
        </w:rPr>
        <w:t>Укажіть речення, у якому ставитиметься тире при відокремленій прикладці.</w:t>
      </w:r>
    </w:p>
    <w:p w:rsidR="006B59AF" w:rsidRPr="00227474" w:rsidRDefault="006B59AF" w:rsidP="006B59AF">
      <w:pPr>
        <w:rPr>
          <w:i/>
        </w:rPr>
      </w:pPr>
      <w:r w:rsidRPr="00227474">
        <w:rPr>
          <w:i/>
        </w:rPr>
        <w:t>27. Укажіть речення, у якому НЕправильно вжито особовий займенник.</w:t>
      </w:r>
    </w:p>
    <w:p w:rsidR="006B59AF" w:rsidRPr="00227474" w:rsidRDefault="006B59AF" w:rsidP="006B59AF">
      <w:pPr>
        <w:rPr>
          <w:i/>
        </w:rPr>
      </w:pPr>
      <w:r w:rsidRPr="00227474">
        <w:rPr>
          <w:i/>
        </w:rPr>
        <w:t>28. Укажіть речення, у якому дієприкметниковий зворот слід замінити підрядним означальним реченням.</w:t>
      </w:r>
    </w:p>
    <w:p w:rsidR="006B59AF" w:rsidRPr="00227474" w:rsidRDefault="006B59AF">
      <w:pPr>
        <w:rPr>
          <w:i/>
        </w:rPr>
      </w:pPr>
      <w:r w:rsidRPr="00227474">
        <w:rPr>
          <w:i/>
        </w:rPr>
        <w:t>29. Укажіть речення, у яких ужито відокремлені члени речення, що виділяються комами.</w:t>
      </w:r>
    </w:p>
    <w:sectPr w:rsidR="006B59AF" w:rsidRPr="0022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FF"/>
    <w:rsid w:val="000E43FF"/>
    <w:rsid w:val="001D7A62"/>
    <w:rsid w:val="00227474"/>
    <w:rsid w:val="002A51F6"/>
    <w:rsid w:val="002E19FE"/>
    <w:rsid w:val="002E7E10"/>
    <w:rsid w:val="00392B3B"/>
    <w:rsid w:val="006B59AF"/>
    <w:rsid w:val="00851B05"/>
    <w:rsid w:val="008958EE"/>
    <w:rsid w:val="009A2C42"/>
    <w:rsid w:val="009B4162"/>
    <w:rsid w:val="00A8165D"/>
    <w:rsid w:val="00AA2863"/>
    <w:rsid w:val="00AD36B0"/>
    <w:rsid w:val="00AE3476"/>
    <w:rsid w:val="00C450B2"/>
    <w:rsid w:val="00D52432"/>
    <w:rsid w:val="00D8150B"/>
    <w:rsid w:val="00DA3A1E"/>
    <w:rsid w:val="00DE43CB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6543</Words>
  <Characters>3731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Людочка</cp:lastModifiedBy>
  <cp:revision>2</cp:revision>
  <dcterms:created xsi:type="dcterms:W3CDTF">2020-03-16T20:53:00Z</dcterms:created>
  <dcterms:modified xsi:type="dcterms:W3CDTF">2020-03-16T20:53:00Z</dcterms:modified>
</cp:coreProperties>
</file>